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8829" w14:textId="028EA64B" w:rsidR="00FB4A20" w:rsidRDefault="000F277E">
      <w:pPr>
        <w:rPr>
          <w:lang w:val="en-US"/>
        </w:rPr>
      </w:pPr>
      <w:r>
        <w:rPr>
          <w:lang w:val="en-US"/>
        </w:rPr>
        <w:t>Exhibition 31 Society Board Meeting</w:t>
      </w:r>
    </w:p>
    <w:p w14:paraId="2EF0275A" w14:textId="77777777" w:rsidR="000F277E" w:rsidRDefault="000F277E">
      <w:pPr>
        <w:rPr>
          <w:lang w:val="en-US"/>
        </w:rPr>
      </w:pPr>
    </w:p>
    <w:p w14:paraId="7CE4D9B5" w14:textId="7D198607" w:rsidR="000F277E" w:rsidRDefault="00B9287F" w:rsidP="000F277E">
      <w:pPr>
        <w:rPr>
          <w:lang w:val="en-US"/>
        </w:rPr>
      </w:pPr>
      <w:r>
        <w:rPr>
          <w:lang w:val="en-US"/>
        </w:rPr>
        <w:t>Nov. 18, 2025</w:t>
      </w:r>
    </w:p>
    <w:p w14:paraId="115CF39E" w14:textId="6C4F0149" w:rsidR="00B9287F" w:rsidRDefault="00B9287F" w:rsidP="000F277E">
      <w:pPr>
        <w:rPr>
          <w:lang w:val="en-US"/>
        </w:rPr>
      </w:pPr>
      <w:r>
        <w:rPr>
          <w:lang w:val="en-US"/>
        </w:rPr>
        <w:t>Attendees: Tamera, Jesse, Harley, Doray, Thomas</w:t>
      </w:r>
      <w:r w:rsidR="002B2F4D">
        <w:rPr>
          <w:lang w:val="en-US"/>
        </w:rPr>
        <w:t>, Wanda</w:t>
      </w:r>
    </w:p>
    <w:p w14:paraId="1E2FB31F" w14:textId="3FBEC8B9" w:rsidR="00B9287F" w:rsidRDefault="00B9287F" w:rsidP="000F277E">
      <w:r>
        <w:rPr>
          <w:lang w:val="en-US"/>
        </w:rPr>
        <w:t>Regrets: Cindy</w:t>
      </w:r>
    </w:p>
    <w:p w14:paraId="647A6BA6" w14:textId="77777777" w:rsidR="000F277E" w:rsidRPr="0054428C" w:rsidRDefault="000F277E" w:rsidP="000F277E">
      <w:pPr>
        <w:rPr>
          <w:b/>
          <w:bCs/>
        </w:rPr>
      </w:pPr>
      <w:r w:rsidRPr="0054428C">
        <w:rPr>
          <w:b/>
          <w:bCs/>
        </w:rPr>
        <w:t>1. Call to Order</w:t>
      </w:r>
    </w:p>
    <w:p w14:paraId="0A9E44C5" w14:textId="67242E0E" w:rsidR="000F277E" w:rsidRDefault="000F277E" w:rsidP="000F277E">
      <w:r w:rsidRPr="000F277E">
        <w:t xml:space="preserve">The meeting was called to order at </w:t>
      </w:r>
      <w:r w:rsidR="00B9287F">
        <w:t>7:00</w:t>
      </w:r>
      <w:r>
        <w:t xml:space="preserve"> pm</w:t>
      </w:r>
      <w:r w:rsidRPr="000F277E">
        <w:t xml:space="preserve"> by the Chair.</w:t>
      </w:r>
    </w:p>
    <w:p w14:paraId="22DC6871" w14:textId="20B9AB93" w:rsidR="000F277E" w:rsidRDefault="000F277E" w:rsidP="000F277E">
      <w:r w:rsidRPr="000F277E">
        <w:t>The minutes of the previous meeting</w:t>
      </w:r>
      <w:r>
        <w:t xml:space="preserve"> on </w:t>
      </w:r>
      <w:r w:rsidR="00B9287F">
        <w:t>Oct. 21, 2025</w:t>
      </w:r>
      <w:r>
        <w:t xml:space="preserve"> </w:t>
      </w:r>
      <w:r w:rsidR="00B9287F">
        <w:t>were</w:t>
      </w:r>
      <w:r>
        <w:t xml:space="preserve"> presented</w:t>
      </w:r>
      <w:r w:rsidR="00B9287F">
        <w:t>,</w:t>
      </w:r>
      <w:r w:rsidRPr="000F277E">
        <w:t xml:space="preserve"> reviewed and approved without amendment</w:t>
      </w:r>
      <w:r>
        <w:t xml:space="preserve">s by Harley Hutton, seconded by </w:t>
      </w:r>
      <w:r w:rsidR="00B9287F">
        <w:t>Doray</w:t>
      </w:r>
      <w:r>
        <w:t>.</w:t>
      </w:r>
    </w:p>
    <w:p w14:paraId="54CF8AFF" w14:textId="0B27357B" w:rsidR="000F277E" w:rsidRDefault="0054428C" w:rsidP="000F277E">
      <w:r w:rsidRPr="002A31B8">
        <w:rPr>
          <w:b/>
          <w:bCs/>
        </w:rPr>
        <w:t>Treasurer’s Repor</w:t>
      </w:r>
      <w:r w:rsidR="000F277E" w:rsidRPr="002A31B8">
        <w:rPr>
          <w:b/>
          <w:bCs/>
        </w:rPr>
        <w:t>t</w:t>
      </w:r>
      <w:r w:rsidR="000F277E">
        <w:t xml:space="preserve"> – no new updates</w:t>
      </w:r>
      <w:r w:rsidR="00B9287F">
        <w:t xml:space="preserve"> on bank balances. Wanda mentioned that she was still not reimbursed for the website host fees, for a total of $251.90. The Credit Union has not re-instated e-transfer privile</w:t>
      </w:r>
      <w:r w:rsidR="00C44E23">
        <w:t>ges yet. A discussion was held about ordering cheques. Wanda made a motion to order a small batch of cheques if the cost was $50.00 or less. Doray seconded. All in favour.</w:t>
      </w:r>
    </w:p>
    <w:p w14:paraId="66EE6383" w14:textId="60EE7977" w:rsidR="000F277E" w:rsidRDefault="000F277E" w:rsidP="000F277E"/>
    <w:p w14:paraId="35453E7A" w14:textId="04EECCA4" w:rsidR="000F277E" w:rsidRDefault="00CE736B" w:rsidP="000F277E">
      <w:pPr>
        <w:rPr>
          <w:b/>
          <w:bCs/>
        </w:rPr>
      </w:pPr>
      <w:r w:rsidRPr="002A31B8">
        <w:rPr>
          <w:b/>
          <w:bCs/>
        </w:rPr>
        <w:t xml:space="preserve">Site and Planning Committee </w:t>
      </w:r>
      <w:r w:rsidR="0054428C" w:rsidRPr="002A31B8">
        <w:rPr>
          <w:b/>
          <w:bCs/>
        </w:rPr>
        <w:t>:</w:t>
      </w:r>
    </w:p>
    <w:p w14:paraId="79125672" w14:textId="45A4762E" w:rsidR="00C44E23" w:rsidRDefault="00C44E23" w:rsidP="000F277E">
      <w:r>
        <w:t>Harley, Doray, Tamera and Wanda gave an update on their tour of The Pointe at Sherwood Park. It is a beautiful facility and the hosts gave information on what works well as well as things they wished they had done differently.</w:t>
      </w:r>
    </w:p>
    <w:p w14:paraId="042ACE9A" w14:textId="1E91CFF8" w:rsidR="00C44E23" w:rsidRDefault="00C44E23" w:rsidP="000F277E">
      <w:r>
        <w:t xml:space="preserve">Doray advised that </w:t>
      </w:r>
      <w:r w:rsidR="00C81683">
        <w:t xml:space="preserve">Brady and Elizabeth with Re-Imagine </w:t>
      </w:r>
      <w:r>
        <w:t>have moved on to different firms.</w:t>
      </w:r>
    </w:p>
    <w:p w14:paraId="73C5B5A3" w14:textId="75155188" w:rsidR="00C81683" w:rsidRPr="00C81683" w:rsidRDefault="00C81683" w:rsidP="000F277E">
      <w:pPr>
        <w:rPr>
          <w:b/>
          <w:bCs/>
        </w:rPr>
      </w:pPr>
      <w:r>
        <w:rPr>
          <w:b/>
          <w:bCs/>
        </w:rPr>
        <w:t>Business Items:</w:t>
      </w:r>
    </w:p>
    <w:p w14:paraId="7D985D76" w14:textId="00F7E247" w:rsidR="00C81683" w:rsidRDefault="00C81683" w:rsidP="000F277E">
      <w:r>
        <w:t>Sandra with the Roundhouse Committee has requested to join a meeting to discuss a walking path. It was decided that we would invite her to our January meeting to present her ideas.</w:t>
      </w:r>
    </w:p>
    <w:p w14:paraId="4502B138" w14:textId="406D6918" w:rsidR="000F277E" w:rsidRPr="002A31B8" w:rsidRDefault="000F277E" w:rsidP="000F277E">
      <w:pPr>
        <w:rPr>
          <w:b/>
          <w:bCs/>
        </w:rPr>
      </w:pPr>
      <w:r w:rsidRPr="002A31B8">
        <w:rPr>
          <w:b/>
          <w:bCs/>
        </w:rPr>
        <w:t>Next Meeting</w:t>
      </w:r>
      <w:r w:rsidR="0054428C" w:rsidRPr="002A31B8">
        <w:rPr>
          <w:b/>
          <w:bCs/>
        </w:rPr>
        <w:t>:</w:t>
      </w:r>
    </w:p>
    <w:p w14:paraId="5559168C" w14:textId="481ED686" w:rsidR="0054428C" w:rsidRDefault="0054428C" w:rsidP="0054428C">
      <w:r w:rsidRPr="0054428C">
        <w:rPr>
          <w:rFonts w:ascii="Calibri" w:hAnsi="Calibri" w:cs="Calibri"/>
        </w:rPr>
        <w:t xml:space="preserve">Tue, </w:t>
      </w:r>
      <w:r w:rsidR="00C81683">
        <w:rPr>
          <w:rFonts w:ascii="Calibri" w:hAnsi="Calibri" w:cs="Calibri"/>
        </w:rPr>
        <w:t>Jan. 20</w:t>
      </w:r>
      <w:r w:rsidR="00C81683" w:rsidRPr="00C81683">
        <w:rPr>
          <w:rFonts w:ascii="Calibri" w:hAnsi="Calibri" w:cs="Calibri"/>
          <w:vertAlign w:val="superscript"/>
        </w:rPr>
        <w:t>th</w:t>
      </w:r>
      <w:r w:rsidR="00C81683">
        <w:rPr>
          <w:rFonts w:ascii="Calibri" w:hAnsi="Calibri" w:cs="Calibri"/>
        </w:rPr>
        <w:t>, 7:00 pm</w:t>
      </w:r>
    </w:p>
    <w:p w14:paraId="6EC2F0A7" w14:textId="55C3D898" w:rsidR="000F277E" w:rsidRPr="002A31B8" w:rsidRDefault="000F277E" w:rsidP="000F277E">
      <w:pPr>
        <w:rPr>
          <w:b/>
          <w:bCs/>
        </w:rPr>
      </w:pPr>
      <w:r w:rsidRPr="000F277E">
        <w:t xml:space="preserve"> </w:t>
      </w:r>
      <w:r w:rsidRPr="002A31B8">
        <w:rPr>
          <w:b/>
          <w:bCs/>
        </w:rPr>
        <w:t>Adjournment</w:t>
      </w:r>
    </w:p>
    <w:p w14:paraId="500E23E1" w14:textId="1031005C" w:rsidR="000F277E" w:rsidRDefault="000F277E" w:rsidP="000F277E">
      <w:r w:rsidRPr="000F277E">
        <w:t>The meeting was adjourned at</w:t>
      </w:r>
      <w:r w:rsidR="0054428C">
        <w:t xml:space="preserve"> 8</w:t>
      </w:r>
      <w:r w:rsidR="00C81683">
        <w:t>:05</w:t>
      </w:r>
      <w:r w:rsidR="0054428C">
        <w:t xml:space="preserve"> by Jesse</w:t>
      </w:r>
    </w:p>
    <w:sectPr w:rsidR="000F27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7E"/>
    <w:rsid w:val="000F277E"/>
    <w:rsid w:val="001576F2"/>
    <w:rsid w:val="002A31B8"/>
    <w:rsid w:val="002B2F4D"/>
    <w:rsid w:val="00341755"/>
    <w:rsid w:val="003656D1"/>
    <w:rsid w:val="0054428C"/>
    <w:rsid w:val="007A5C91"/>
    <w:rsid w:val="007C26A8"/>
    <w:rsid w:val="00B9287F"/>
    <w:rsid w:val="00C44E23"/>
    <w:rsid w:val="00C81683"/>
    <w:rsid w:val="00CE736B"/>
    <w:rsid w:val="00D83B5B"/>
    <w:rsid w:val="00DD54C6"/>
    <w:rsid w:val="00E92498"/>
    <w:rsid w:val="00ED6725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A686"/>
  <w15:chartTrackingRefBased/>
  <w15:docId w15:val="{F3C08B5F-2D44-47A3-9AFB-DC1ABEA2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7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7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7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7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1127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Peterson</dc:creator>
  <cp:keywords/>
  <dc:description/>
  <cp:lastModifiedBy>Wanda Peterson</cp:lastModifiedBy>
  <cp:revision>4</cp:revision>
  <dcterms:created xsi:type="dcterms:W3CDTF">2026-02-17T03:37:00Z</dcterms:created>
  <dcterms:modified xsi:type="dcterms:W3CDTF">2026-02-17T04:03:00Z</dcterms:modified>
</cp:coreProperties>
</file>